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3160" w14:textId="77777777" w:rsidR="00B37E4B" w:rsidRPr="005E13CE" w:rsidRDefault="00B37E4B" w:rsidP="0080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Calisto MT" w:hAnsi="Calisto MT"/>
          <w:color w:val="333399"/>
          <w:sz w:val="28"/>
          <w:szCs w:val="28"/>
        </w:rPr>
      </w:pPr>
      <w:smartTag w:uri="urn:schemas-microsoft-com:office:smarttags" w:element="PlaceName">
        <w:r w:rsidRPr="005E13CE">
          <w:rPr>
            <w:rFonts w:ascii="Calisto MT" w:hAnsi="Calisto MT"/>
            <w:color w:val="333399"/>
            <w:sz w:val="28"/>
            <w:szCs w:val="28"/>
          </w:rPr>
          <w:t>OLEAN</w:t>
        </w:r>
      </w:smartTag>
      <w:r w:rsidRPr="005E13CE">
        <w:rPr>
          <w:rFonts w:ascii="Calisto MT" w:hAnsi="Calisto MT"/>
          <w:color w:val="333399"/>
          <w:sz w:val="28"/>
          <w:szCs w:val="28"/>
        </w:rPr>
        <w:t xml:space="preserve"> </w:t>
      </w:r>
      <w:smartTag w:uri="urn:schemas-microsoft-com:office:smarttags" w:element="stockticker">
        <w:smartTag w:uri="urn:schemas-microsoft-com:office:smarttags" w:element="PlaceType">
          <w:r w:rsidRPr="005E13CE">
            <w:rPr>
              <w:rFonts w:ascii="Calisto MT" w:hAnsi="Calisto MT"/>
              <w:color w:val="333399"/>
              <w:sz w:val="28"/>
              <w:szCs w:val="28"/>
            </w:rPr>
            <w:t>CITY</w:t>
          </w:r>
        </w:smartTag>
      </w:smartTag>
      <w:r w:rsidRPr="005E13CE">
        <w:rPr>
          <w:rFonts w:ascii="Calisto MT" w:hAnsi="Calisto MT"/>
          <w:color w:val="333399"/>
          <w:sz w:val="28"/>
          <w:szCs w:val="28"/>
        </w:rPr>
        <w:t xml:space="preserve"> SCHOOL DISTRICT</w:t>
      </w:r>
    </w:p>
    <w:p w14:paraId="7FDF3161" w14:textId="013C270F" w:rsidR="00185B09" w:rsidRDefault="00BC3261" w:rsidP="0080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Calisto MT" w:hAnsi="Calisto MT"/>
          <w:color w:val="333399"/>
          <w:sz w:val="28"/>
          <w:szCs w:val="28"/>
        </w:rPr>
      </w:pPr>
      <w:r>
        <w:rPr>
          <w:rFonts w:ascii="Calisto MT" w:hAnsi="Calisto MT"/>
          <w:color w:val="333399"/>
          <w:sz w:val="28"/>
          <w:szCs w:val="28"/>
        </w:rPr>
        <w:t>202</w:t>
      </w:r>
      <w:r w:rsidR="00C35860">
        <w:rPr>
          <w:rFonts w:ascii="Calisto MT" w:hAnsi="Calisto MT"/>
          <w:color w:val="333399"/>
          <w:sz w:val="28"/>
          <w:szCs w:val="28"/>
        </w:rPr>
        <w:t>3</w:t>
      </w:r>
      <w:r>
        <w:rPr>
          <w:rFonts w:ascii="Calisto MT" w:hAnsi="Calisto MT"/>
          <w:color w:val="333399"/>
          <w:sz w:val="28"/>
          <w:szCs w:val="28"/>
        </w:rPr>
        <w:t>-202</w:t>
      </w:r>
      <w:r w:rsidR="00C35860">
        <w:rPr>
          <w:rFonts w:ascii="Calisto MT" w:hAnsi="Calisto MT"/>
          <w:color w:val="333399"/>
          <w:sz w:val="28"/>
          <w:szCs w:val="28"/>
        </w:rPr>
        <w:t>4</w:t>
      </w:r>
      <w:r w:rsidR="002563AC" w:rsidRPr="005E13CE">
        <w:rPr>
          <w:rFonts w:ascii="Calisto MT" w:hAnsi="Calisto MT"/>
          <w:color w:val="333399"/>
          <w:sz w:val="28"/>
          <w:szCs w:val="28"/>
        </w:rPr>
        <w:t xml:space="preserve"> BUDGET DEVELOPMENT </w:t>
      </w:r>
      <w:r w:rsidR="00185B09" w:rsidRPr="005E13CE">
        <w:rPr>
          <w:rFonts w:ascii="Calisto MT" w:hAnsi="Calisto MT"/>
          <w:color w:val="333399"/>
          <w:sz w:val="28"/>
          <w:szCs w:val="28"/>
        </w:rPr>
        <w:t>CALENDAR</w:t>
      </w:r>
    </w:p>
    <w:p w14:paraId="7FDF3162" w14:textId="77777777" w:rsidR="00203E5F" w:rsidRDefault="00185B09" w:rsidP="0080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Calisto MT" w:hAnsi="Calisto MT"/>
          <w:color w:val="333399"/>
          <w:sz w:val="28"/>
          <w:szCs w:val="28"/>
        </w:rPr>
      </w:pPr>
      <w:r>
        <w:rPr>
          <w:rFonts w:ascii="Calisto MT" w:hAnsi="Calisto MT"/>
          <w:color w:val="333399"/>
          <w:sz w:val="28"/>
          <w:szCs w:val="28"/>
        </w:rPr>
        <w:t xml:space="preserve">ANNUAL BUDGET VOTE AND BOARD ELECTION </w:t>
      </w:r>
    </w:p>
    <w:p w14:paraId="7FDF3163" w14:textId="77777777" w:rsidR="00031AA6" w:rsidRPr="002D75CD" w:rsidRDefault="00031AA6" w:rsidP="0080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Calisto MT" w:hAnsi="Calisto MT"/>
          <w:color w:val="333399"/>
          <w:sz w:val="28"/>
          <w:szCs w:val="28"/>
        </w:rPr>
      </w:pPr>
      <w:r w:rsidRPr="00353422">
        <w:rPr>
          <w:noProof/>
          <w:sz w:val="32"/>
          <w:szCs w:val="32"/>
        </w:rPr>
        <w:drawing>
          <wp:inline distT="0" distB="0" distL="0" distR="0" wp14:anchorId="7FDF31AC" wp14:editId="7FDF31AD">
            <wp:extent cx="3333750" cy="1628775"/>
            <wp:effectExtent l="0" t="0" r="0" b="9525"/>
            <wp:docPr id="2" name="Picture 2" descr="H:\school buil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hool buildi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3164" w14:textId="77777777" w:rsidR="00B37E4B" w:rsidRDefault="00B37E4B" w:rsidP="0080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sz w:val="32"/>
          <w:szCs w:val="32"/>
        </w:rPr>
      </w:pPr>
    </w:p>
    <w:p w14:paraId="7FDF3165" w14:textId="77777777" w:rsidR="00B37E4B" w:rsidRDefault="00B37E4B" w:rsidP="00802435"/>
    <w:tbl>
      <w:tblPr>
        <w:tblStyle w:val="TableGrid"/>
        <w:tblW w:w="13585" w:type="dxa"/>
        <w:tblLook w:val="01E0" w:firstRow="1" w:lastRow="1" w:firstColumn="1" w:lastColumn="1" w:noHBand="0" w:noVBand="0"/>
      </w:tblPr>
      <w:tblGrid>
        <w:gridCol w:w="2808"/>
        <w:gridCol w:w="10777"/>
      </w:tblGrid>
      <w:tr w:rsidR="00E17723" w:rsidRPr="00802435" w14:paraId="7FDF3168" w14:textId="77777777" w:rsidTr="00B708AE">
        <w:tc>
          <w:tcPr>
            <w:tcW w:w="2808" w:type="dxa"/>
          </w:tcPr>
          <w:p w14:paraId="7FDF3166" w14:textId="4B2875AE" w:rsidR="00DF259E" w:rsidRPr="00691787" w:rsidRDefault="0026314E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October </w:t>
            </w:r>
            <w:r w:rsidR="00C35860" w:rsidRPr="00691787">
              <w:rPr>
                <w:sz w:val="22"/>
                <w:szCs w:val="22"/>
              </w:rPr>
              <w:t>20</w:t>
            </w:r>
            <w:r w:rsidR="00F117C3"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2</w:t>
            </w:r>
          </w:p>
        </w:tc>
        <w:tc>
          <w:tcPr>
            <w:tcW w:w="10777" w:type="dxa"/>
          </w:tcPr>
          <w:p w14:paraId="7FDF3167" w14:textId="77777777" w:rsidR="00DF259E" w:rsidRPr="00802435" w:rsidRDefault="00DF259E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Budget Development Calendar presented to Audit and Finance Sub Committee</w:t>
            </w:r>
          </w:p>
        </w:tc>
      </w:tr>
      <w:tr w:rsidR="00F117C3" w:rsidRPr="00802435" w14:paraId="43879BDB" w14:textId="77777777" w:rsidTr="00B843B7">
        <w:tc>
          <w:tcPr>
            <w:tcW w:w="2808" w:type="dxa"/>
          </w:tcPr>
          <w:p w14:paraId="27A7DBB1" w14:textId="04D26177" w:rsidR="00F117C3" w:rsidRPr="00691787" w:rsidRDefault="00797772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October </w:t>
            </w:r>
            <w:r w:rsidR="00C35860" w:rsidRPr="00691787">
              <w:rPr>
                <w:sz w:val="22"/>
                <w:szCs w:val="22"/>
              </w:rPr>
              <w:t>20</w:t>
            </w:r>
            <w:r w:rsidR="00F117C3"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2</w:t>
            </w:r>
          </w:p>
        </w:tc>
        <w:tc>
          <w:tcPr>
            <w:tcW w:w="10777" w:type="dxa"/>
          </w:tcPr>
          <w:p w14:paraId="6DA3E4A6" w14:textId="77777777" w:rsidR="00F117C3" w:rsidRPr="00802435" w:rsidRDefault="00F117C3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Budget work session with Audit and Finance Sub Committee</w:t>
            </w:r>
          </w:p>
        </w:tc>
      </w:tr>
      <w:tr w:rsidR="00E17723" w:rsidRPr="00802435" w14:paraId="7FDF316B" w14:textId="77777777" w:rsidTr="006A4263">
        <w:tc>
          <w:tcPr>
            <w:tcW w:w="2808" w:type="dxa"/>
          </w:tcPr>
          <w:p w14:paraId="7FDF3169" w14:textId="0F7CE0A3" w:rsidR="002F3BC4" w:rsidRPr="00691787" w:rsidRDefault="00A632B3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October </w:t>
            </w:r>
            <w:r w:rsidR="00F117C3" w:rsidRPr="00691787">
              <w:rPr>
                <w:sz w:val="22"/>
                <w:szCs w:val="22"/>
              </w:rPr>
              <w:t>2</w:t>
            </w:r>
            <w:r w:rsidR="00C35860" w:rsidRPr="00691787">
              <w:rPr>
                <w:sz w:val="22"/>
                <w:szCs w:val="22"/>
              </w:rPr>
              <w:t>5</w:t>
            </w:r>
            <w:r w:rsidR="00F117C3"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2</w:t>
            </w:r>
          </w:p>
        </w:tc>
        <w:tc>
          <w:tcPr>
            <w:tcW w:w="10777" w:type="dxa"/>
          </w:tcPr>
          <w:p w14:paraId="7FDF316A" w14:textId="77777777" w:rsidR="002F3BC4" w:rsidRPr="00802435" w:rsidRDefault="002F3BC4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Budget Development Calendar presented to Board of Education for adoption </w:t>
            </w:r>
          </w:p>
        </w:tc>
      </w:tr>
      <w:tr w:rsidR="00E17723" w:rsidRPr="00802435" w14:paraId="7FDF3171" w14:textId="77777777" w:rsidTr="006A4263">
        <w:tc>
          <w:tcPr>
            <w:tcW w:w="2808" w:type="dxa"/>
          </w:tcPr>
          <w:p w14:paraId="7FDF316F" w14:textId="40263210" w:rsidR="002F3BC4" w:rsidRPr="00691787" w:rsidRDefault="000D6866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November </w:t>
            </w:r>
            <w:r w:rsidR="00F117C3" w:rsidRPr="00691787">
              <w:rPr>
                <w:sz w:val="22"/>
                <w:szCs w:val="22"/>
              </w:rPr>
              <w:t>1</w:t>
            </w:r>
            <w:r w:rsidR="00C35860" w:rsidRPr="00691787">
              <w:rPr>
                <w:sz w:val="22"/>
                <w:szCs w:val="22"/>
              </w:rPr>
              <w:t>7</w:t>
            </w:r>
            <w:r w:rsidR="00F117C3"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2</w:t>
            </w:r>
          </w:p>
        </w:tc>
        <w:tc>
          <w:tcPr>
            <w:tcW w:w="10777" w:type="dxa"/>
          </w:tcPr>
          <w:p w14:paraId="7FDF3170" w14:textId="77777777" w:rsidR="002F3BC4" w:rsidRPr="00802435" w:rsidRDefault="002F3BC4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Budget work session with </w:t>
            </w:r>
            <w:r w:rsidR="00DF259E" w:rsidRPr="00802435">
              <w:rPr>
                <w:sz w:val="22"/>
                <w:szCs w:val="22"/>
              </w:rPr>
              <w:t>Audit and Finance Sub Committee</w:t>
            </w:r>
          </w:p>
        </w:tc>
      </w:tr>
      <w:tr w:rsidR="00E17723" w:rsidRPr="00802435" w14:paraId="7FDF3174" w14:textId="77777777" w:rsidTr="006A4263">
        <w:tc>
          <w:tcPr>
            <w:tcW w:w="2808" w:type="dxa"/>
          </w:tcPr>
          <w:p w14:paraId="7FDF3172" w14:textId="07ECEB8D" w:rsidR="002563AC" w:rsidRPr="00691787" w:rsidRDefault="00AA7778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December</w:t>
            </w:r>
            <w:r w:rsidR="000D6866" w:rsidRPr="00691787">
              <w:rPr>
                <w:sz w:val="22"/>
                <w:szCs w:val="22"/>
              </w:rPr>
              <w:t xml:space="preserve"> </w:t>
            </w:r>
            <w:r w:rsidR="00C35860" w:rsidRPr="00691787">
              <w:rPr>
                <w:sz w:val="22"/>
                <w:szCs w:val="22"/>
              </w:rPr>
              <w:t>6</w:t>
            </w:r>
            <w:r w:rsidR="00F117C3"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2</w:t>
            </w:r>
          </w:p>
        </w:tc>
        <w:tc>
          <w:tcPr>
            <w:tcW w:w="10777" w:type="dxa"/>
          </w:tcPr>
          <w:p w14:paraId="7FDF3173" w14:textId="77777777" w:rsidR="002563AC" w:rsidRPr="00802435" w:rsidRDefault="002563AC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Budget development information distributed to Administrative staff</w:t>
            </w:r>
            <w:r w:rsidR="00804F4C" w:rsidRPr="00802435">
              <w:rPr>
                <w:sz w:val="22"/>
                <w:szCs w:val="22"/>
              </w:rPr>
              <w:t xml:space="preserve"> </w:t>
            </w:r>
          </w:p>
        </w:tc>
      </w:tr>
      <w:tr w:rsidR="00E17723" w:rsidRPr="00802435" w14:paraId="7FDF3177" w14:textId="77777777" w:rsidTr="006A4263">
        <w:tc>
          <w:tcPr>
            <w:tcW w:w="2808" w:type="dxa"/>
          </w:tcPr>
          <w:p w14:paraId="7FDF3175" w14:textId="1DB553BB" w:rsidR="003A68E7" w:rsidRPr="00691787" w:rsidRDefault="000D6866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December </w:t>
            </w:r>
            <w:r w:rsidR="00C35860" w:rsidRPr="00691787">
              <w:rPr>
                <w:sz w:val="22"/>
                <w:szCs w:val="22"/>
              </w:rPr>
              <w:t>15</w:t>
            </w:r>
            <w:r w:rsidR="00F117C3"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2</w:t>
            </w:r>
          </w:p>
        </w:tc>
        <w:tc>
          <w:tcPr>
            <w:tcW w:w="10777" w:type="dxa"/>
          </w:tcPr>
          <w:p w14:paraId="7FDF3176" w14:textId="77777777" w:rsidR="003A68E7" w:rsidRPr="00802435" w:rsidRDefault="003A68E7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Budget work session with </w:t>
            </w:r>
            <w:r w:rsidR="00DF259E" w:rsidRPr="00802435">
              <w:rPr>
                <w:sz w:val="22"/>
                <w:szCs w:val="22"/>
              </w:rPr>
              <w:t>Audit and Finance Sub Committee</w:t>
            </w:r>
          </w:p>
        </w:tc>
      </w:tr>
      <w:tr w:rsidR="00E17723" w:rsidRPr="00802435" w14:paraId="7FDF317A" w14:textId="77777777" w:rsidTr="006A4263">
        <w:tc>
          <w:tcPr>
            <w:tcW w:w="2808" w:type="dxa"/>
          </w:tcPr>
          <w:p w14:paraId="7FDF3178" w14:textId="4D4EA0A0" w:rsidR="002563AC" w:rsidRPr="00691787" w:rsidRDefault="000807DD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January</w:t>
            </w:r>
            <w:r w:rsidR="00BE2FC5" w:rsidRPr="00691787">
              <w:rPr>
                <w:sz w:val="22"/>
                <w:szCs w:val="22"/>
              </w:rPr>
              <w:t xml:space="preserve"> </w:t>
            </w:r>
            <w:r w:rsidR="00C35860" w:rsidRPr="00691787">
              <w:rPr>
                <w:sz w:val="22"/>
                <w:szCs w:val="22"/>
              </w:rPr>
              <w:t>19</w:t>
            </w:r>
            <w:r w:rsidR="00F117C3"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7FDF3179" w14:textId="77777777" w:rsidR="002563AC" w:rsidRPr="00802435" w:rsidRDefault="00C17911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Budget work session with </w:t>
            </w:r>
            <w:r w:rsidR="00DF259E" w:rsidRPr="00802435">
              <w:rPr>
                <w:sz w:val="22"/>
                <w:szCs w:val="22"/>
              </w:rPr>
              <w:t>Audit and Finance Sub Committee</w:t>
            </w:r>
          </w:p>
        </w:tc>
      </w:tr>
      <w:tr w:rsidR="00E17723" w:rsidRPr="00802435" w14:paraId="7FDF317D" w14:textId="77777777" w:rsidTr="006A4263">
        <w:tc>
          <w:tcPr>
            <w:tcW w:w="2808" w:type="dxa"/>
          </w:tcPr>
          <w:p w14:paraId="7FDF317B" w14:textId="7894633D" w:rsidR="000863D7" w:rsidRPr="00691787" w:rsidRDefault="00BE2FC5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February </w:t>
            </w:r>
            <w:r w:rsidR="004814C6" w:rsidRPr="00691787">
              <w:rPr>
                <w:sz w:val="22"/>
                <w:szCs w:val="22"/>
              </w:rPr>
              <w:t>1</w:t>
            </w:r>
            <w:r w:rsidR="00C35860" w:rsidRPr="00691787">
              <w:rPr>
                <w:sz w:val="22"/>
                <w:szCs w:val="22"/>
              </w:rPr>
              <w:t>6</w:t>
            </w:r>
            <w:r w:rsidR="004814C6"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7FDF317C" w14:textId="77777777" w:rsidR="000863D7" w:rsidRPr="00802435" w:rsidRDefault="000863D7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Budget work session with </w:t>
            </w:r>
            <w:r w:rsidR="00DF259E" w:rsidRPr="00802435">
              <w:rPr>
                <w:sz w:val="22"/>
                <w:szCs w:val="22"/>
              </w:rPr>
              <w:t>Audit and Finance Sub Committee</w:t>
            </w:r>
          </w:p>
        </w:tc>
      </w:tr>
      <w:tr w:rsidR="008F5C5B" w:rsidRPr="00802435" w14:paraId="424D3631" w14:textId="77777777" w:rsidTr="006A4263">
        <w:tc>
          <w:tcPr>
            <w:tcW w:w="2808" w:type="dxa"/>
          </w:tcPr>
          <w:p w14:paraId="2AD88362" w14:textId="03EACB46" w:rsidR="008F5C5B" w:rsidRPr="00691787" w:rsidRDefault="008F5C5B" w:rsidP="00802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1, 2023</w:t>
            </w:r>
          </w:p>
        </w:tc>
        <w:tc>
          <w:tcPr>
            <w:tcW w:w="10777" w:type="dxa"/>
          </w:tcPr>
          <w:p w14:paraId="4F351400" w14:textId="28D30D04" w:rsidR="008F5C5B" w:rsidRPr="00802435" w:rsidRDefault="00177284" w:rsidP="00802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Tax Levy Limit Calculation Must be Submitted </w:t>
            </w:r>
            <w:r w:rsidR="00044230">
              <w:rPr>
                <w:sz w:val="22"/>
                <w:szCs w:val="22"/>
              </w:rPr>
              <w:t>to the State Comptroller</w:t>
            </w:r>
          </w:p>
        </w:tc>
      </w:tr>
      <w:tr w:rsidR="00E17723" w:rsidRPr="00802435" w14:paraId="7FDF3180" w14:textId="77777777" w:rsidTr="00164827">
        <w:tc>
          <w:tcPr>
            <w:tcW w:w="2808" w:type="dxa"/>
          </w:tcPr>
          <w:p w14:paraId="7FDF317E" w14:textId="6CF161A2" w:rsidR="00A632B3" w:rsidRPr="00691787" w:rsidRDefault="004814C6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March 1</w:t>
            </w:r>
            <w:r w:rsidR="00C35860" w:rsidRPr="00691787">
              <w:rPr>
                <w:sz w:val="22"/>
                <w:szCs w:val="22"/>
              </w:rPr>
              <w:t>6</w:t>
            </w:r>
            <w:r w:rsidRPr="00691787">
              <w:rPr>
                <w:sz w:val="22"/>
                <w:szCs w:val="22"/>
              </w:rPr>
              <w:t>, 202</w:t>
            </w:r>
            <w:r w:rsidR="00C35860"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7FDF317F" w14:textId="77777777" w:rsidR="00A632B3" w:rsidRPr="00802435" w:rsidRDefault="00A632B3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Budget work session with </w:t>
            </w:r>
            <w:r w:rsidR="00DF259E" w:rsidRPr="00802435">
              <w:rPr>
                <w:sz w:val="22"/>
                <w:szCs w:val="22"/>
              </w:rPr>
              <w:t>Audit and Finance Sub Committee</w:t>
            </w:r>
          </w:p>
        </w:tc>
      </w:tr>
      <w:tr w:rsidR="00691787" w:rsidRPr="00802435" w14:paraId="56DCEFC0" w14:textId="77777777" w:rsidTr="005C6BA9">
        <w:tc>
          <w:tcPr>
            <w:tcW w:w="2808" w:type="dxa"/>
            <w:shd w:val="clear" w:color="auto" w:fill="auto"/>
          </w:tcPr>
          <w:p w14:paraId="2414865B" w14:textId="2E5F6CA2" w:rsidR="00691787" w:rsidRPr="00691787" w:rsidRDefault="00691787" w:rsidP="005C6BA9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March 7, 2023</w:t>
            </w:r>
          </w:p>
        </w:tc>
        <w:tc>
          <w:tcPr>
            <w:tcW w:w="10777" w:type="dxa"/>
          </w:tcPr>
          <w:p w14:paraId="42732846" w14:textId="77777777" w:rsidR="00691787" w:rsidRPr="00802435" w:rsidRDefault="00691787" w:rsidP="005C6BA9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Petitions available for Board of Education Candidates from District Clerk</w:t>
            </w:r>
          </w:p>
        </w:tc>
      </w:tr>
      <w:tr w:rsidR="00E17723" w:rsidRPr="00802435" w14:paraId="7FDF3183" w14:textId="77777777" w:rsidTr="006A4263">
        <w:tc>
          <w:tcPr>
            <w:tcW w:w="2808" w:type="dxa"/>
          </w:tcPr>
          <w:p w14:paraId="7FDF3181" w14:textId="2869F0E4" w:rsidR="002563AC" w:rsidRPr="00691787" w:rsidRDefault="00FE4F36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March</w:t>
            </w:r>
            <w:r w:rsidR="00C24FBB" w:rsidRPr="00691787">
              <w:rPr>
                <w:sz w:val="22"/>
                <w:szCs w:val="22"/>
              </w:rPr>
              <w:t xml:space="preserve"> </w:t>
            </w:r>
            <w:r w:rsidR="004814C6" w:rsidRPr="00691787">
              <w:rPr>
                <w:sz w:val="22"/>
                <w:szCs w:val="22"/>
              </w:rPr>
              <w:t>2</w:t>
            </w:r>
            <w:r w:rsidR="00C35860" w:rsidRPr="00691787">
              <w:rPr>
                <w:sz w:val="22"/>
                <w:szCs w:val="22"/>
              </w:rPr>
              <w:t>1</w:t>
            </w:r>
            <w:r w:rsidR="000807DD" w:rsidRPr="00691787">
              <w:rPr>
                <w:sz w:val="22"/>
                <w:szCs w:val="22"/>
              </w:rPr>
              <w:t>, 20</w:t>
            </w:r>
            <w:r w:rsidR="00A86C97" w:rsidRPr="00691787">
              <w:rPr>
                <w:sz w:val="22"/>
                <w:szCs w:val="22"/>
              </w:rPr>
              <w:t>23</w:t>
            </w:r>
          </w:p>
        </w:tc>
        <w:tc>
          <w:tcPr>
            <w:tcW w:w="10777" w:type="dxa"/>
          </w:tcPr>
          <w:p w14:paraId="7FDF3182" w14:textId="77777777" w:rsidR="002563AC" w:rsidRPr="00802435" w:rsidRDefault="003937DB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Preliminary budget review with Board of Education</w:t>
            </w:r>
          </w:p>
        </w:tc>
      </w:tr>
      <w:tr w:rsidR="00E17723" w:rsidRPr="00802435" w14:paraId="7FDF3189" w14:textId="77777777" w:rsidTr="006A4263">
        <w:tc>
          <w:tcPr>
            <w:tcW w:w="2808" w:type="dxa"/>
          </w:tcPr>
          <w:p w14:paraId="7FDF3187" w14:textId="18D07304" w:rsidR="00203E5F" w:rsidRPr="00691787" w:rsidRDefault="00691787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March 30,</w:t>
            </w:r>
            <w:r w:rsidR="00F059BB" w:rsidRPr="00691787">
              <w:rPr>
                <w:sz w:val="22"/>
                <w:szCs w:val="22"/>
              </w:rPr>
              <w:t xml:space="preserve"> 202</w:t>
            </w:r>
            <w:r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7FDF3188" w14:textId="20378454" w:rsidR="00203E5F" w:rsidRPr="00802435" w:rsidRDefault="00203E5F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1</w:t>
            </w:r>
            <w:r w:rsidRPr="00802435">
              <w:rPr>
                <w:sz w:val="22"/>
                <w:szCs w:val="22"/>
                <w:vertAlign w:val="superscript"/>
              </w:rPr>
              <w:t>st</w:t>
            </w:r>
            <w:r w:rsidRPr="00802435">
              <w:rPr>
                <w:sz w:val="22"/>
                <w:szCs w:val="22"/>
              </w:rPr>
              <w:t xml:space="preserve"> Publication of Legal Notice for Budget Hearing, Vote, and Election (Subsequent publications on April </w:t>
            </w:r>
            <w:r w:rsidR="008F4FD8" w:rsidRPr="00802435">
              <w:rPr>
                <w:sz w:val="22"/>
                <w:szCs w:val="22"/>
              </w:rPr>
              <w:t>1</w:t>
            </w:r>
            <w:r w:rsidR="00691787">
              <w:rPr>
                <w:sz w:val="22"/>
                <w:szCs w:val="22"/>
              </w:rPr>
              <w:t>1</w:t>
            </w:r>
            <w:r w:rsidR="00F059BB" w:rsidRPr="00802435">
              <w:rPr>
                <w:sz w:val="22"/>
                <w:szCs w:val="22"/>
                <w:vertAlign w:val="superscript"/>
              </w:rPr>
              <w:t>th</w:t>
            </w:r>
            <w:r w:rsidRPr="00802435">
              <w:rPr>
                <w:sz w:val="22"/>
                <w:szCs w:val="22"/>
              </w:rPr>
              <w:t xml:space="preserve">, </w:t>
            </w:r>
            <w:r w:rsidR="00691787">
              <w:rPr>
                <w:sz w:val="22"/>
                <w:szCs w:val="22"/>
              </w:rPr>
              <w:t>April 25</w:t>
            </w:r>
            <w:r w:rsidR="00606C1A" w:rsidRPr="00802435">
              <w:rPr>
                <w:sz w:val="22"/>
                <w:szCs w:val="22"/>
                <w:vertAlign w:val="superscript"/>
              </w:rPr>
              <w:t>th</w:t>
            </w:r>
            <w:r w:rsidRPr="00802435">
              <w:rPr>
                <w:sz w:val="22"/>
                <w:szCs w:val="22"/>
                <w:vertAlign w:val="superscript"/>
              </w:rPr>
              <w:t xml:space="preserve"> </w:t>
            </w:r>
            <w:r w:rsidRPr="00802435">
              <w:rPr>
                <w:sz w:val="22"/>
                <w:szCs w:val="22"/>
              </w:rPr>
              <w:t xml:space="preserve"> and May </w:t>
            </w:r>
            <w:r w:rsidR="00691787">
              <w:rPr>
                <w:sz w:val="22"/>
                <w:szCs w:val="22"/>
              </w:rPr>
              <w:t>9</w:t>
            </w:r>
            <w:r w:rsidR="008F4FD8" w:rsidRPr="00802435">
              <w:rPr>
                <w:sz w:val="22"/>
                <w:szCs w:val="22"/>
                <w:vertAlign w:val="superscript"/>
              </w:rPr>
              <w:t>th</w:t>
            </w:r>
            <w:r w:rsidRPr="00802435">
              <w:rPr>
                <w:sz w:val="22"/>
                <w:szCs w:val="22"/>
              </w:rPr>
              <w:t>)</w:t>
            </w:r>
            <w:r w:rsidR="00FB1013" w:rsidRPr="00802435">
              <w:rPr>
                <w:sz w:val="22"/>
                <w:szCs w:val="22"/>
              </w:rPr>
              <w:t xml:space="preserve"> </w:t>
            </w:r>
          </w:p>
        </w:tc>
      </w:tr>
      <w:tr w:rsidR="00F059BB" w:rsidRPr="00802435" w14:paraId="01BCC263" w14:textId="77777777" w:rsidTr="00802435">
        <w:tc>
          <w:tcPr>
            <w:tcW w:w="2808" w:type="dxa"/>
            <w:shd w:val="clear" w:color="auto" w:fill="auto"/>
          </w:tcPr>
          <w:p w14:paraId="4B8F5B8A" w14:textId="2776D097" w:rsidR="00F059BB" w:rsidRPr="00691787" w:rsidRDefault="004814C6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April </w:t>
            </w:r>
            <w:r w:rsidR="00A859D1">
              <w:rPr>
                <w:sz w:val="22"/>
                <w:szCs w:val="22"/>
              </w:rPr>
              <w:t>10, 2023</w:t>
            </w:r>
          </w:p>
        </w:tc>
        <w:tc>
          <w:tcPr>
            <w:tcW w:w="10777" w:type="dxa"/>
          </w:tcPr>
          <w:p w14:paraId="55B7A834" w14:textId="77777777" w:rsidR="00F059BB" w:rsidRPr="00802435" w:rsidRDefault="00F059BB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Final draft of budget newsletter due </w:t>
            </w:r>
          </w:p>
        </w:tc>
      </w:tr>
      <w:tr w:rsidR="00E17723" w:rsidRPr="00802435" w14:paraId="7FDF318F" w14:textId="77777777" w:rsidTr="006A4263">
        <w:tc>
          <w:tcPr>
            <w:tcW w:w="2808" w:type="dxa"/>
          </w:tcPr>
          <w:p w14:paraId="7FDF318D" w14:textId="2854B5ED" w:rsidR="002F3BC4" w:rsidRPr="00691787" w:rsidRDefault="00BC3261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April 1</w:t>
            </w:r>
            <w:r w:rsidR="00A86C97" w:rsidRPr="00691787">
              <w:rPr>
                <w:sz w:val="22"/>
                <w:szCs w:val="22"/>
              </w:rPr>
              <w:t>8</w:t>
            </w:r>
            <w:r w:rsidR="00314D7F" w:rsidRPr="00691787">
              <w:rPr>
                <w:sz w:val="22"/>
                <w:szCs w:val="22"/>
              </w:rPr>
              <w:t>, 202</w:t>
            </w:r>
            <w:r w:rsidR="00A86C97"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7FDF318E" w14:textId="7BF77056" w:rsidR="002F3BC4" w:rsidRPr="00802435" w:rsidRDefault="002F3BC4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BOE Meeting - Adopt BOCES Administrative Budget </w:t>
            </w:r>
          </w:p>
        </w:tc>
      </w:tr>
      <w:tr w:rsidR="00E17723" w:rsidRPr="00802435" w14:paraId="7FDF3192" w14:textId="77777777" w:rsidTr="006A4263">
        <w:tc>
          <w:tcPr>
            <w:tcW w:w="2808" w:type="dxa"/>
          </w:tcPr>
          <w:p w14:paraId="7FDF3190" w14:textId="454AADCA" w:rsidR="002563AC" w:rsidRPr="00691787" w:rsidRDefault="00C24FBB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April </w:t>
            </w:r>
            <w:r w:rsidR="00A859D1">
              <w:rPr>
                <w:sz w:val="22"/>
                <w:szCs w:val="22"/>
              </w:rPr>
              <w:t>18, 2023</w:t>
            </w:r>
          </w:p>
        </w:tc>
        <w:tc>
          <w:tcPr>
            <w:tcW w:w="10777" w:type="dxa"/>
          </w:tcPr>
          <w:p w14:paraId="7FDF3191" w14:textId="77777777" w:rsidR="002563AC" w:rsidRPr="00802435" w:rsidRDefault="002563AC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Proposed budget and property tax report card presented to Board of Education for adoption</w:t>
            </w:r>
          </w:p>
        </w:tc>
      </w:tr>
      <w:tr w:rsidR="00E17723" w:rsidRPr="00802435" w14:paraId="7FDF319B" w14:textId="77777777" w:rsidTr="006A4263">
        <w:tc>
          <w:tcPr>
            <w:tcW w:w="2808" w:type="dxa"/>
          </w:tcPr>
          <w:p w14:paraId="7FDF3199" w14:textId="5F08A198" w:rsidR="002563AC" w:rsidRPr="00691787" w:rsidRDefault="00FB0B9A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April </w:t>
            </w:r>
            <w:r w:rsidR="00A86C97" w:rsidRPr="00691787">
              <w:rPr>
                <w:sz w:val="22"/>
                <w:szCs w:val="22"/>
              </w:rPr>
              <w:t xml:space="preserve"> </w:t>
            </w:r>
            <w:r w:rsidR="00A859D1">
              <w:rPr>
                <w:sz w:val="22"/>
                <w:szCs w:val="22"/>
              </w:rPr>
              <w:t>24, 2023</w:t>
            </w:r>
          </w:p>
        </w:tc>
        <w:tc>
          <w:tcPr>
            <w:tcW w:w="10777" w:type="dxa"/>
          </w:tcPr>
          <w:p w14:paraId="7FDF319A" w14:textId="77777777" w:rsidR="002563AC" w:rsidRPr="00802435" w:rsidRDefault="002563AC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Property tax report card submitted to SED</w:t>
            </w:r>
            <w:r w:rsidR="008F4FD8" w:rsidRPr="00802435">
              <w:rPr>
                <w:sz w:val="22"/>
                <w:szCs w:val="22"/>
              </w:rPr>
              <w:t xml:space="preserve"> </w:t>
            </w:r>
          </w:p>
        </w:tc>
      </w:tr>
      <w:tr w:rsidR="00E047E9" w:rsidRPr="00802435" w14:paraId="1A1568EA" w14:textId="77777777" w:rsidTr="00B843B7">
        <w:tc>
          <w:tcPr>
            <w:tcW w:w="2808" w:type="dxa"/>
          </w:tcPr>
          <w:p w14:paraId="0D6903C8" w14:textId="24314DE9" w:rsidR="00E047E9" w:rsidRPr="00691787" w:rsidRDefault="00E047E9" w:rsidP="00802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25, 2023</w:t>
            </w:r>
          </w:p>
        </w:tc>
        <w:tc>
          <w:tcPr>
            <w:tcW w:w="10777" w:type="dxa"/>
          </w:tcPr>
          <w:p w14:paraId="10C2BE91" w14:textId="4770CE50" w:rsidR="00E047E9" w:rsidRPr="00802435" w:rsidRDefault="00E047E9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Copies of proposed budget available in District office, school buildings, and public library</w:t>
            </w:r>
          </w:p>
        </w:tc>
      </w:tr>
      <w:tr w:rsidR="0083452F" w:rsidRPr="00802435" w14:paraId="16F079BE" w14:textId="77777777" w:rsidTr="00B843B7">
        <w:tc>
          <w:tcPr>
            <w:tcW w:w="2808" w:type="dxa"/>
          </w:tcPr>
          <w:p w14:paraId="1DB88AA6" w14:textId="7FD26C81" w:rsidR="0083452F" w:rsidRPr="00691787" w:rsidRDefault="00BC3261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April 2</w:t>
            </w:r>
            <w:r w:rsidR="00A86C97" w:rsidRPr="00691787">
              <w:rPr>
                <w:sz w:val="22"/>
                <w:szCs w:val="22"/>
              </w:rPr>
              <w:t>6</w:t>
            </w:r>
            <w:r w:rsidR="0083452F" w:rsidRPr="00691787">
              <w:rPr>
                <w:sz w:val="22"/>
                <w:szCs w:val="22"/>
              </w:rPr>
              <w:t>, 202</w:t>
            </w:r>
            <w:r w:rsidR="00A86C97"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4BABBFF8" w14:textId="77777777" w:rsidR="0083452F" w:rsidRPr="00802435" w:rsidRDefault="0083452F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 xml:space="preserve">Board candidate petitions due to District Clerk by 5:00 p.m. </w:t>
            </w:r>
          </w:p>
        </w:tc>
      </w:tr>
      <w:tr w:rsidR="00E17723" w:rsidRPr="00802435" w14:paraId="7FDF31A1" w14:textId="77777777" w:rsidTr="006A4263">
        <w:tc>
          <w:tcPr>
            <w:tcW w:w="2808" w:type="dxa"/>
          </w:tcPr>
          <w:p w14:paraId="7FDF319F" w14:textId="48BF8691" w:rsidR="00804F4C" w:rsidRPr="00691787" w:rsidRDefault="0083452F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May </w:t>
            </w:r>
            <w:r w:rsidR="00A86C97" w:rsidRPr="00691787">
              <w:rPr>
                <w:sz w:val="22"/>
                <w:szCs w:val="22"/>
              </w:rPr>
              <w:t>2</w:t>
            </w:r>
            <w:r w:rsidR="005B3245" w:rsidRPr="00691787">
              <w:rPr>
                <w:sz w:val="22"/>
                <w:szCs w:val="22"/>
              </w:rPr>
              <w:t>, 20</w:t>
            </w:r>
            <w:r w:rsidR="00875901" w:rsidRPr="00691787">
              <w:rPr>
                <w:sz w:val="22"/>
                <w:szCs w:val="22"/>
              </w:rPr>
              <w:t>2</w:t>
            </w:r>
            <w:r w:rsidR="00A86C97"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7FDF31A0" w14:textId="15CD0358" w:rsidR="002563AC" w:rsidRPr="00802435" w:rsidRDefault="002563AC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Budget Hearing</w:t>
            </w:r>
            <w:r w:rsidR="000D6866" w:rsidRPr="00802435">
              <w:rPr>
                <w:sz w:val="22"/>
                <w:szCs w:val="22"/>
              </w:rPr>
              <w:t xml:space="preserve"> </w:t>
            </w:r>
            <w:r w:rsidR="00FC05C5">
              <w:rPr>
                <w:sz w:val="22"/>
                <w:szCs w:val="22"/>
              </w:rPr>
              <w:t xml:space="preserve">in </w:t>
            </w:r>
            <w:r w:rsidR="009C0277">
              <w:rPr>
                <w:sz w:val="22"/>
                <w:szCs w:val="22"/>
                <w:highlight w:val="yellow"/>
              </w:rPr>
              <w:t>LGI Room at OIMS</w:t>
            </w:r>
            <w:r w:rsidR="003A68E7" w:rsidRPr="00554582">
              <w:rPr>
                <w:sz w:val="22"/>
                <w:szCs w:val="22"/>
                <w:highlight w:val="yellow"/>
              </w:rPr>
              <w:t xml:space="preserve"> (6</w:t>
            </w:r>
            <w:r w:rsidRPr="00554582">
              <w:rPr>
                <w:sz w:val="22"/>
                <w:szCs w:val="22"/>
                <w:highlight w:val="yellow"/>
              </w:rPr>
              <w:t>:00 p.m.)</w:t>
            </w:r>
            <w:r w:rsidR="00FB1013" w:rsidRPr="00802435">
              <w:rPr>
                <w:sz w:val="22"/>
                <w:szCs w:val="22"/>
              </w:rPr>
              <w:t xml:space="preserve"> </w:t>
            </w:r>
          </w:p>
        </w:tc>
      </w:tr>
      <w:tr w:rsidR="00E17723" w:rsidRPr="00802435" w14:paraId="7FDF31A4" w14:textId="77777777" w:rsidTr="00802435">
        <w:tc>
          <w:tcPr>
            <w:tcW w:w="2808" w:type="dxa"/>
            <w:shd w:val="clear" w:color="auto" w:fill="auto"/>
          </w:tcPr>
          <w:p w14:paraId="7FDF31A2" w14:textId="4B9C57AE" w:rsidR="002563AC" w:rsidRPr="00691787" w:rsidRDefault="00804F4C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 xml:space="preserve">May </w:t>
            </w:r>
            <w:r w:rsidR="00554582">
              <w:rPr>
                <w:sz w:val="22"/>
                <w:szCs w:val="22"/>
              </w:rPr>
              <w:t>9, 2023</w:t>
            </w:r>
          </w:p>
        </w:tc>
        <w:tc>
          <w:tcPr>
            <w:tcW w:w="10777" w:type="dxa"/>
          </w:tcPr>
          <w:p w14:paraId="7FDF31A3" w14:textId="77777777" w:rsidR="002563AC" w:rsidRPr="00802435" w:rsidRDefault="002563AC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Budget Notice mailed to district residents</w:t>
            </w:r>
          </w:p>
        </w:tc>
      </w:tr>
      <w:tr w:rsidR="00E17723" w:rsidRPr="00802435" w14:paraId="7FDF31A7" w14:textId="77777777" w:rsidTr="006A4263">
        <w:tc>
          <w:tcPr>
            <w:tcW w:w="2808" w:type="dxa"/>
          </w:tcPr>
          <w:p w14:paraId="7FDF31A5" w14:textId="6E07E157" w:rsidR="002563AC" w:rsidRPr="00691787" w:rsidRDefault="00BC3261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May 1</w:t>
            </w:r>
            <w:r w:rsidR="00A86C97" w:rsidRPr="00691787">
              <w:rPr>
                <w:sz w:val="22"/>
                <w:szCs w:val="22"/>
              </w:rPr>
              <w:t>6</w:t>
            </w:r>
            <w:r w:rsidR="005B3245" w:rsidRPr="00691787">
              <w:rPr>
                <w:sz w:val="22"/>
                <w:szCs w:val="22"/>
              </w:rPr>
              <w:t>, 20</w:t>
            </w:r>
            <w:r w:rsidR="00875901" w:rsidRPr="00691787">
              <w:rPr>
                <w:sz w:val="22"/>
                <w:szCs w:val="22"/>
              </w:rPr>
              <w:t>2</w:t>
            </w:r>
            <w:r w:rsidR="00A86C97"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7FDF31A6" w14:textId="77777777" w:rsidR="002563AC" w:rsidRPr="00802435" w:rsidRDefault="00F83810" w:rsidP="00802435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Annual Budget V</w:t>
            </w:r>
            <w:r w:rsidR="002563AC" w:rsidRPr="00802435">
              <w:rPr>
                <w:sz w:val="22"/>
                <w:szCs w:val="22"/>
              </w:rPr>
              <w:t>ote and Board of Education Election from 7:00 a.m. to 9:00 p.m.</w:t>
            </w:r>
          </w:p>
        </w:tc>
      </w:tr>
      <w:tr w:rsidR="00E17723" w:rsidRPr="00802435" w14:paraId="7FDF31AA" w14:textId="77777777" w:rsidTr="006A4263">
        <w:tc>
          <w:tcPr>
            <w:tcW w:w="2808" w:type="dxa"/>
          </w:tcPr>
          <w:p w14:paraId="7FDF31A8" w14:textId="025DB936" w:rsidR="002563AC" w:rsidRPr="00691787" w:rsidRDefault="00BC3261" w:rsidP="00802435">
            <w:pPr>
              <w:rPr>
                <w:sz w:val="22"/>
                <w:szCs w:val="22"/>
              </w:rPr>
            </w:pPr>
            <w:r w:rsidRPr="00691787">
              <w:rPr>
                <w:sz w:val="22"/>
                <w:szCs w:val="22"/>
              </w:rPr>
              <w:t>May 1</w:t>
            </w:r>
            <w:r w:rsidR="00A86C97" w:rsidRPr="00691787">
              <w:rPr>
                <w:sz w:val="22"/>
                <w:szCs w:val="22"/>
              </w:rPr>
              <w:t>7</w:t>
            </w:r>
            <w:r w:rsidR="005B3245" w:rsidRPr="00691787">
              <w:rPr>
                <w:sz w:val="22"/>
                <w:szCs w:val="22"/>
              </w:rPr>
              <w:t>, 2</w:t>
            </w:r>
            <w:r w:rsidR="00875901" w:rsidRPr="00691787">
              <w:rPr>
                <w:sz w:val="22"/>
                <w:szCs w:val="22"/>
              </w:rPr>
              <w:t>02</w:t>
            </w:r>
            <w:r w:rsidR="00A86C97" w:rsidRPr="00691787">
              <w:rPr>
                <w:sz w:val="22"/>
                <w:szCs w:val="22"/>
              </w:rPr>
              <w:t>3</w:t>
            </w:r>
          </w:p>
        </w:tc>
        <w:tc>
          <w:tcPr>
            <w:tcW w:w="10777" w:type="dxa"/>
          </w:tcPr>
          <w:p w14:paraId="7FDF31A9" w14:textId="6096F095" w:rsidR="002563AC" w:rsidRPr="00802435" w:rsidRDefault="002563AC" w:rsidP="00BC3261">
            <w:pPr>
              <w:rPr>
                <w:sz w:val="22"/>
                <w:szCs w:val="22"/>
              </w:rPr>
            </w:pPr>
            <w:r w:rsidRPr="00802435">
              <w:rPr>
                <w:sz w:val="22"/>
                <w:szCs w:val="22"/>
              </w:rPr>
              <w:t>BOE Meeting (</w:t>
            </w:r>
            <w:r w:rsidR="00BC3261">
              <w:rPr>
                <w:sz w:val="22"/>
                <w:szCs w:val="22"/>
              </w:rPr>
              <w:t>6:30</w:t>
            </w:r>
            <w:r w:rsidRPr="00802435">
              <w:rPr>
                <w:sz w:val="22"/>
                <w:szCs w:val="22"/>
              </w:rPr>
              <w:t xml:space="preserve"> p.m.) to certify election results</w:t>
            </w:r>
          </w:p>
        </w:tc>
      </w:tr>
    </w:tbl>
    <w:p w14:paraId="7FDF31AB" w14:textId="14991492" w:rsidR="007911BC" w:rsidRPr="00E17723" w:rsidRDefault="000D6866" w:rsidP="00802435">
      <w:r w:rsidRPr="00802435">
        <w:t xml:space="preserve">*** </w:t>
      </w:r>
      <w:r w:rsidR="00BC3261">
        <w:t>202</w:t>
      </w:r>
      <w:r w:rsidR="00C35860">
        <w:t>3</w:t>
      </w:r>
      <w:r w:rsidR="00BC3261">
        <w:t>-202</w:t>
      </w:r>
      <w:r w:rsidR="00C35860">
        <w:t>4</w:t>
      </w:r>
      <w:r w:rsidR="002D75CD" w:rsidRPr="00802435">
        <w:t xml:space="preserve"> budget </w:t>
      </w:r>
      <w:r w:rsidR="00C17911" w:rsidRPr="00802435">
        <w:t xml:space="preserve">must be </w:t>
      </w:r>
      <w:r w:rsidR="004D4F9A" w:rsidRPr="00802435">
        <w:t>adopted</w:t>
      </w:r>
      <w:r w:rsidR="002D75CD" w:rsidRPr="00802435">
        <w:t xml:space="preserve"> </w:t>
      </w:r>
      <w:r w:rsidR="00C24FBB" w:rsidRPr="00802435">
        <w:t xml:space="preserve">no later than </w:t>
      </w:r>
      <w:r w:rsidR="0083452F" w:rsidRPr="00802435">
        <w:t xml:space="preserve">April </w:t>
      </w:r>
      <w:r w:rsidR="00BF49E9">
        <w:t>18</w:t>
      </w:r>
      <w:r w:rsidR="00BC3261">
        <w:t>, 202</w:t>
      </w:r>
      <w:r w:rsidR="00C35860">
        <w:t>3</w:t>
      </w:r>
    </w:p>
    <w:sectPr w:rsidR="007911BC" w:rsidRPr="00E17723" w:rsidSect="0027505B">
      <w:pgSz w:w="15840" w:h="12240" w:orient="landscape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675A" w14:textId="77777777" w:rsidR="00EE5680" w:rsidRDefault="00EE5680">
      <w:r>
        <w:separator/>
      </w:r>
    </w:p>
  </w:endnote>
  <w:endnote w:type="continuationSeparator" w:id="0">
    <w:p w14:paraId="037F9167" w14:textId="77777777" w:rsidR="00EE5680" w:rsidRDefault="00EE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027C" w14:textId="77777777" w:rsidR="00EE5680" w:rsidRDefault="00EE5680">
      <w:r>
        <w:separator/>
      </w:r>
    </w:p>
  </w:footnote>
  <w:footnote w:type="continuationSeparator" w:id="0">
    <w:p w14:paraId="67A4EF43" w14:textId="77777777" w:rsidR="00EE5680" w:rsidRDefault="00EE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E9"/>
    <w:rsid w:val="0000462B"/>
    <w:rsid w:val="00010B37"/>
    <w:rsid w:val="00012C09"/>
    <w:rsid w:val="00012F67"/>
    <w:rsid w:val="00024DCC"/>
    <w:rsid w:val="00027A01"/>
    <w:rsid w:val="00031AA6"/>
    <w:rsid w:val="00044230"/>
    <w:rsid w:val="00047453"/>
    <w:rsid w:val="00063AD0"/>
    <w:rsid w:val="000645F9"/>
    <w:rsid w:val="00070376"/>
    <w:rsid w:val="000736B4"/>
    <w:rsid w:val="000807DD"/>
    <w:rsid w:val="0008228C"/>
    <w:rsid w:val="000863D7"/>
    <w:rsid w:val="000953CA"/>
    <w:rsid w:val="00095A1B"/>
    <w:rsid w:val="00097F81"/>
    <w:rsid w:val="000A4078"/>
    <w:rsid w:val="000A5860"/>
    <w:rsid w:val="000C6054"/>
    <w:rsid w:val="000D6866"/>
    <w:rsid w:val="000F36BE"/>
    <w:rsid w:val="000F514A"/>
    <w:rsid w:val="001403AE"/>
    <w:rsid w:val="00143151"/>
    <w:rsid w:val="00156C2A"/>
    <w:rsid w:val="001656BC"/>
    <w:rsid w:val="00167010"/>
    <w:rsid w:val="001749D8"/>
    <w:rsid w:val="0017673A"/>
    <w:rsid w:val="00177284"/>
    <w:rsid w:val="00185B09"/>
    <w:rsid w:val="001A0A24"/>
    <w:rsid w:val="001B5282"/>
    <w:rsid w:val="001C3845"/>
    <w:rsid w:val="001C5DDA"/>
    <w:rsid w:val="001E32D6"/>
    <w:rsid w:val="001E55B6"/>
    <w:rsid w:val="001E57AB"/>
    <w:rsid w:val="001E6EC1"/>
    <w:rsid w:val="00203E5F"/>
    <w:rsid w:val="002047F2"/>
    <w:rsid w:val="00220648"/>
    <w:rsid w:val="002258A3"/>
    <w:rsid w:val="0024175C"/>
    <w:rsid w:val="00246F90"/>
    <w:rsid w:val="00250D32"/>
    <w:rsid w:val="002563A1"/>
    <w:rsid w:val="002563AC"/>
    <w:rsid w:val="00260875"/>
    <w:rsid w:val="0026314E"/>
    <w:rsid w:val="0027505B"/>
    <w:rsid w:val="002751DA"/>
    <w:rsid w:val="00281A64"/>
    <w:rsid w:val="00292C34"/>
    <w:rsid w:val="002B49A9"/>
    <w:rsid w:val="002C5719"/>
    <w:rsid w:val="002D55ED"/>
    <w:rsid w:val="002D75CD"/>
    <w:rsid w:val="002F1DF0"/>
    <w:rsid w:val="002F3BC4"/>
    <w:rsid w:val="00314D7F"/>
    <w:rsid w:val="00323015"/>
    <w:rsid w:val="00332E82"/>
    <w:rsid w:val="00336567"/>
    <w:rsid w:val="00353422"/>
    <w:rsid w:val="00353DDE"/>
    <w:rsid w:val="00354AF0"/>
    <w:rsid w:val="00374539"/>
    <w:rsid w:val="00377F6A"/>
    <w:rsid w:val="00383A83"/>
    <w:rsid w:val="003937DB"/>
    <w:rsid w:val="003A2AC6"/>
    <w:rsid w:val="003A3E0F"/>
    <w:rsid w:val="003A68E7"/>
    <w:rsid w:val="003D2239"/>
    <w:rsid w:val="003E771E"/>
    <w:rsid w:val="003F6FC3"/>
    <w:rsid w:val="003F7D15"/>
    <w:rsid w:val="00426A58"/>
    <w:rsid w:val="00434E2F"/>
    <w:rsid w:val="004559B3"/>
    <w:rsid w:val="00471F4B"/>
    <w:rsid w:val="004814C6"/>
    <w:rsid w:val="00491F4C"/>
    <w:rsid w:val="00495D46"/>
    <w:rsid w:val="004B7ABF"/>
    <w:rsid w:val="004D4F9A"/>
    <w:rsid w:val="004F71A2"/>
    <w:rsid w:val="00501218"/>
    <w:rsid w:val="005220EB"/>
    <w:rsid w:val="00523616"/>
    <w:rsid w:val="00542006"/>
    <w:rsid w:val="00554582"/>
    <w:rsid w:val="005745DF"/>
    <w:rsid w:val="00594808"/>
    <w:rsid w:val="005B3245"/>
    <w:rsid w:val="005C2178"/>
    <w:rsid w:val="005C5F5C"/>
    <w:rsid w:val="005C730D"/>
    <w:rsid w:val="005D0E52"/>
    <w:rsid w:val="005D1705"/>
    <w:rsid w:val="005E13CE"/>
    <w:rsid w:val="005E6D55"/>
    <w:rsid w:val="006002C3"/>
    <w:rsid w:val="00606C1A"/>
    <w:rsid w:val="00621797"/>
    <w:rsid w:val="0062596C"/>
    <w:rsid w:val="00634E92"/>
    <w:rsid w:val="0065389D"/>
    <w:rsid w:val="0066522F"/>
    <w:rsid w:val="00670D8E"/>
    <w:rsid w:val="00691787"/>
    <w:rsid w:val="006A4263"/>
    <w:rsid w:val="006D0A61"/>
    <w:rsid w:val="006F6F45"/>
    <w:rsid w:val="007004C1"/>
    <w:rsid w:val="00701524"/>
    <w:rsid w:val="00702CFF"/>
    <w:rsid w:val="0070429A"/>
    <w:rsid w:val="007357A5"/>
    <w:rsid w:val="00740E88"/>
    <w:rsid w:val="00742D3C"/>
    <w:rsid w:val="00754EBF"/>
    <w:rsid w:val="00761AC1"/>
    <w:rsid w:val="00764C64"/>
    <w:rsid w:val="00784178"/>
    <w:rsid w:val="007879BA"/>
    <w:rsid w:val="007911BC"/>
    <w:rsid w:val="0079192F"/>
    <w:rsid w:val="00797772"/>
    <w:rsid w:val="007A0306"/>
    <w:rsid w:val="007A07CF"/>
    <w:rsid w:val="007C5E86"/>
    <w:rsid w:val="007D3161"/>
    <w:rsid w:val="007E5194"/>
    <w:rsid w:val="00802435"/>
    <w:rsid w:val="00804F4C"/>
    <w:rsid w:val="008175A1"/>
    <w:rsid w:val="008335B6"/>
    <w:rsid w:val="0083452F"/>
    <w:rsid w:val="0083499A"/>
    <w:rsid w:val="00860CD4"/>
    <w:rsid w:val="008706DD"/>
    <w:rsid w:val="00875901"/>
    <w:rsid w:val="008A3ED2"/>
    <w:rsid w:val="008C68B8"/>
    <w:rsid w:val="008D49F7"/>
    <w:rsid w:val="008E4500"/>
    <w:rsid w:val="008F4FD8"/>
    <w:rsid w:val="008F5C5B"/>
    <w:rsid w:val="00913385"/>
    <w:rsid w:val="00913D55"/>
    <w:rsid w:val="00916D39"/>
    <w:rsid w:val="00917A86"/>
    <w:rsid w:val="009448EB"/>
    <w:rsid w:val="009523BD"/>
    <w:rsid w:val="009555DD"/>
    <w:rsid w:val="00955D47"/>
    <w:rsid w:val="00976A03"/>
    <w:rsid w:val="00977DE5"/>
    <w:rsid w:val="00993F78"/>
    <w:rsid w:val="009C0277"/>
    <w:rsid w:val="009C6461"/>
    <w:rsid w:val="009D30E7"/>
    <w:rsid w:val="009D75C6"/>
    <w:rsid w:val="009E282C"/>
    <w:rsid w:val="00A00FC6"/>
    <w:rsid w:val="00A153BE"/>
    <w:rsid w:val="00A1592B"/>
    <w:rsid w:val="00A21232"/>
    <w:rsid w:val="00A37DBA"/>
    <w:rsid w:val="00A632B3"/>
    <w:rsid w:val="00A70D37"/>
    <w:rsid w:val="00A712B3"/>
    <w:rsid w:val="00A823FA"/>
    <w:rsid w:val="00A859D1"/>
    <w:rsid w:val="00A85FFD"/>
    <w:rsid w:val="00A86C97"/>
    <w:rsid w:val="00AA7778"/>
    <w:rsid w:val="00AB59B1"/>
    <w:rsid w:val="00AC37C3"/>
    <w:rsid w:val="00AD71FF"/>
    <w:rsid w:val="00AE6203"/>
    <w:rsid w:val="00AE7999"/>
    <w:rsid w:val="00B0322A"/>
    <w:rsid w:val="00B1585D"/>
    <w:rsid w:val="00B253DC"/>
    <w:rsid w:val="00B37E4B"/>
    <w:rsid w:val="00B47441"/>
    <w:rsid w:val="00B64E03"/>
    <w:rsid w:val="00B76990"/>
    <w:rsid w:val="00B8287B"/>
    <w:rsid w:val="00BB13D2"/>
    <w:rsid w:val="00BB2ADC"/>
    <w:rsid w:val="00BC3261"/>
    <w:rsid w:val="00BC6554"/>
    <w:rsid w:val="00BD4BF6"/>
    <w:rsid w:val="00BE2FC5"/>
    <w:rsid w:val="00BF49E9"/>
    <w:rsid w:val="00C17911"/>
    <w:rsid w:val="00C2143B"/>
    <w:rsid w:val="00C24FBB"/>
    <w:rsid w:val="00C25C24"/>
    <w:rsid w:val="00C3513B"/>
    <w:rsid w:val="00C35860"/>
    <w:rsid w:val="00C530CF"/>
    <w:rsid w:val="00C648C6"/>
    <w:rsid w:val="00C66CFF"/>
    <w:rsid w:val="00C77AAA"/>
    <w:rsid w:val="00CA3B75"/>
    <w:rsid w:val="00CA6D5C"/>
    <w:rsid w:val="00CD1668"/>
    <w:rsid w:val="00CD4D1D"/>
    <w:rsid w:val="00CE76C2"/>
    <w:rsid w:val="00D11639"/>
    <w:rsid w:val="00D6088B"/>
    <w:rsid w:val="00D61D1C"/>
    <w:rsid w:val="00D62B48"/>
    <w:rsid w:val="00D82A47"/>
    <w:rsid w:val="00D85EDB"/>
    <w:rsid w:val="00D97C94"/>
    <w:rsid w:val="00DA1637"/>
    <w:rsid w:val="00DB6F1E"/>
    <w:rsid w:val="00DC0710"/>
    <w:rsid w:val="00DD023F"/>
    <w:rsid w:val="00DD7797"/>
    <w:rsid w:val="00DF259E"/>
    <w:rsid w:val="00E00118"/>
    <w:rsid w:val="00E047E9"/>
    <w:rsid w:val="00E17723"/>
    <w:rsid w:val="00E220C5"/>
    <w:rsid w:val="00E23C7A"/>
    <w:rsid w:val="00E41300"/>
    <w:rsid w:val="00E536BC"/>
    <w:rsid w:val="00E70748"/>
    <w:rsid w:val="00E80EF1"/>
    <w:rsid w:val="00E866E2"/>
    <w:rsid w:val="00E91769"/>
    <w:rsid w:val="00EB0AE7"/>
    <w:rsid w:val="00EB1C9E"/>
    <w:rsid w:val="00EC6532"/>
    <w:rsid w:val="00ED5FA8"/>
    <w:rsid w:val="00EE09C1"/>
    <w:rsid w:val="00EE3AB9"/>
    <w:rsid w:val="00EE5680"/>
    <w:rsid w:val="00EF5F55"/>
    <w:rsid w:val="00F03D8F"/>
    <w:rsid w:val="00F059BB"/>
    <w:rsid w:val="00F117C3"/>
    <w:rsid w:val="00F235D1"/>
    <w:rsid w:val="00F3455C"/>
    <w:rsid w:val="00F40575"/>
    <w:rsid w:val="00F776AA"/>
    <w:rsid w:val="00F8047C"/>
    <w:rsid w:val="00F83810"/>
    <w:rsid w:val="00FA6ACE"/>
    <w:rsid w:val="00FB01A9"/>
    <w:rsid w:val="00FB0B9A"/>
    <w:rsid w:val="00FB1013"/>
    <w:rsid w:val="00FB1ABC"/>
    <w:rsid w:val="00FC05C5"/>
    <w:rsid w:val="00FE171F"/>
    <w:rsid w:val="00FE4F36"/>
    <w:rsid w:val="00FF2D3D"/>
    <w:rsid w:val="00FF6CC8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DF3160"/>
  <w15:docId w15:val="{2C77E95C-9205-4E10-AC79-9A90C356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0EB"/>
    <w:rPr>
      <w:rFonts w:ascii="Helvetica" w:hAnsi="Helvetic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2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75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75C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CB3A4D8086847AF58F7F506229A16" ma:contentTypeVersion="10" ma:contentTypeDescription="Create a new document." ma:contentTypeScope="" ma:versionID="6d65796e1190cce4f50752db2b43f279">
  <xsd:schema xmlns:xsd="http://www.w3.org/2001/XMLSchema" xmlns:xs="http://www.w3.org/2001/XMLSchema" xmlns:p="http://schemas.microsoft.com/office/2006/metadata/properties" xmlns:ns3="12f5a2fa-f8f0-4b64-9bb2-eaef46099bd4" targetNamespace="http://schemas.microsoft.com/office/2006/metadata/properties" ma:root="true" ma:fieldsID="8f0226a9b850d5e032d71d346acf7580" ns3:_="">
    <xsd:import namespace="12f5a2fa-f8f0-4b64-9bb2-eaef46099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5a2fa-f8f0-4b64-9bb2-eaef4609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94DE8-5372-4A3D-8E5F-E76A333BC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1C214-884B-4844-89BD-C0FFB6C69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5a2fa-f8f0-4b64-9bb2-eaef46099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13DEF-65C3-4434-A239-9CF180B40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DFB7BF-9187-4B6C-97F7-D5895A7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OLEAN CITY SCHOOL DISTRICT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OLEAN CITY SCHOOL DISTRICT</dc:title>
  <dc:creator>Olean City School District</dc:creator>
  <cp:lastModifiedBy>Bilotta, Jenny</cp:lastModifiedBy>
  <cp:revision>2</cp:revision>
  <cp:lastPrinted>2019-09-23T18:17:00Z</cp:lastPrinted>
  <dcterms:created xsi:type="dcterms:W3CDTF">2022-10-31T17:21:00Z</dcterms:created>
  <dcterms:modified xsi:type="dcterms:W3CDTF">2022-10-31T17:21:00Z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0x010100F5DCB3A4D8086847AF58F7F506229A16</vt:lpwstr>
  </property>
</Properties>
</file>